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276"/>
        <w:gridCol w:w="1276"/>
        <w:gridCol w:w="2409"/>
        <w:gridCol w:w="959"/>
        <w:gridCol w:w="9"/>
        <w:gridCol w:w="3285"/>
      </w:tblGrid>
      <w:tr w:rsidR="00A97AFD" w14:paraId="7CFE5C7D" w14:textId="77777777" w:rsidTr="00611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gridSpan w:val="9"/>
          </w:tcPr>
          <w:p w14:paraId="45021C24" w14:textId="77777777" w:rsidR="00A97AFD" w:rsidRPr="0022575A" w:rsidRDefault="00A97AFD" w:rsidP="009E279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575A">
              <w:rPr>
                <w:rFonts w:ascii="Times New Roman" w:hAnsi="Times New Roman" w:cs="Times New Roman"/>
                <w:lang w:val="en-GB"/>
              </w:rPr>
              <w:t>Undergraduate Courses (course credit for graduation, 128 credits in total)</w:t>
            </w:r>
          </w:p>
        </w:tc>
      </w:tr>
      <w:tr w:rsidR="00B85B5D" w14:paraId="29A25B20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5C8570C4" w14:textId="77777777" w:rsidR="00B85B5D" w:rsidRDefault="00A97AFD" w:rsidP="009E2798">
            <w:pPr>
              <w:jc w:val="center"/>
              <w:rPr>
                <w:rFonts w:ascii="Times New Roman" w:hAnsi="Times New Roman" w:cs="Times New Roman"/>
                <w:bCs w:val="0"/>
                <w:lang w:val="en-GB"/>
              </w:rPr>
            </w:pPr>
            <w:r w:rsidRPr="004C303C">
              <w:rPr>
                <w:rFonts w:ascii="Times New Roman" w:hAnsi="Times New Roman" w:cs="Times New Roman"/>
                <w:bCs w:val="0"/>
                <w:lang w:val="en-GB"/>
              </w:rPr>
              <w:t>Common Required Courses</w:t>
            </w:r>
          </w:p>
          <w:p w14:paraId="452F33FA" w14:textId="0643FA6E" w:rsidR="00A97AFD" w:rsidRPr="006C4CE5" w:rsidRDefault="00A97AFD" w:rsidP="009E2798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6C4CE5">
              <w:rPr>
                <w:rFonts w:ascii="Times New Roman" w:hAnsi="Times New Roman" w:cs="Times New Roman"/>
                <w:b w:val="0"/>
                <w:bCs w:val="0"/>
                <w:lang w:val="en-GB"/>
              </w:rPr>
              <w:t xml:space="preserve"> (34 credits)</w:t>
            </w:r>
          </w:p>
        </w:tc>
        <w:tc>
          <w:tcPr>
            <w:tcW w:w="4644" w:type="dxa"/>
            <w:gridSpan w:val="3"/>
          </w:tcPr>
          <w:p w14:paraId="62F5330B" w14:textId="77777777" w:rsidR="00B85B5D" w:rsidRDefault="00A97AFD" w:rsidP="009E2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  <w:r w:rsidRPr="004C303C">
              <w:rPr>
                <w:rFonts w:ascii="Times New Roman" w:hAnsi="Times New Roman" w:cs="Times New Roman"/>
                <w:b/>
                <w:lang w:val="en-GB"/>
              </w:rPr>
              <w:t>Professional Required Courses</w:t>
            </w:r>
          </w:p>
          <w:p w14:paraId="3EE9CE5E" w14:textId="73B40735" w:rsidR="00A97AFD" w:rsidRPr="000C336C" w:rsidRDefault="00A97AFD" w:rsidP="009E2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(58 credits)</w:t>
            </w:r>
          </w:p>
        </w:tc>
        <w:tc>
          <w:tcPr>
            <w:tcW w:w="3294" w:type="dxa"/>
            <w:gridSpan w:val="2"/>
          </w:tcPr>
          <w:p w14:paraId="59349838" w14:textId="77777777" w:rsidR="00A97AFD" w:rsidRDefault="0025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eastAsia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Professional Elective</w:t>
            </w:r>
            <w:r w:rsidR="00A97AFD" w:rsidRPr="004C303C">
              <w:rPr>
                <w:rFonts w:ascii="Times New Roman" w:hAnsi="Times New Roman" w:cs="Times New Roman"/>
                <w:b/>
                <w:lang w:val="en-GB"/>
              </w:rPr>
              <w:t xml:space="preserve"> Courses</w:t>
            </w:r>
          </w:p>
          <w:p w14:paraId="2A9ED01B" w14:textId="51C08D2F" w:rsidR="00B85B5D" w:rsidRPr="00B85B5D" w:rsidRDefault="00B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B85B5D">
              <w:rPr>
                <w:rFonts w:ascii="Times New Roman" w:hAnsi="Times New Roman" w:cs="Times New Roman"/>
                <w:lang w:val="en-GB"/>
              </w:rPr>
              <w:t>( a minimum of 36 credits shall be obtained)</w:t>
            </w:r>
          </w:p>
        </w:tc>
      </w:tr>
      <w:tr w:rsidR="00B85B5D" w:rsidRPr="007B0420" w14:paraId="33CA1C40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EBA0CE9" w14:textId="156E8D39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Year</w:t>
            </w:r>
          </w:p>
        </w:tc>
        <w:tc>
          <w:tcPr>
            <w:tcW w:w="2693" w:type="dxa"/>
            <w:vMerge w:val="restart"/>
          </w:tcPr>
          <w:p w14:paraId="428E501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Course Name</w:t>
            </w:r>
          </w:p>
        </w:tc>
        <w:tc>
          <w:tcPr>
            <w:tcW w:w="2552" w:type="dxa"/>
            <w:gridSpan w:val="2"/>
          </w:tcPr>
          <w:p w14:paraId="68A254B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Course Credits</w:t>
            </w:r>
          </w:p>
        </w:tc>
        <w:tc>
          <w:tcPr>
            <w:tcW w:w="1276" w:type="dxa"/>
            <w:vMerge w:val="restart"/>
          </w:tcPr>
          <w:p w14:paraId="369A028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Year</w:t>
            </w:r>
          </w:p>
        </w:tc>
        <w:tc>
          <w:tcPr>
            <w:tcW w:w="2409" w:type="dxa"/>
            <w:vMerge w:val="restart"/>
          </w:tcPr>
          <w:p w14:paraId="4D60828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Course Name</w:t>
            </w:r>
          </w:p>
        </w:tc>
        <w:tc>
          <w:tcPr>
            <w:tcW w:w="968" w:type="dxa"/>
            <w:gridSpan w:val="2"/>
            <w:vMerge w:val="restart"/>
          </w:tcPr>
          <w:p w14:paraId="0A7D8FA7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Course Credits</w:t>
            </w:r>
          </w:p>
        </w:tc>
        <w:tc>
          <w:tcPr>
            <w:tcW w:w="3285" w:type="dxa"/>
            <w:vMerge w:val="restart"/>
          </w:tcPr>
          <w:p w14:paraId="529685D4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History of Design (2 credits)</w:t>
            </w:r>
          </w:p>
          <w:p w14:paraId="73990488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Mechanical Design Theory (3)</w:t>
            </w:r>
          </w:p>
          <w:p w14:paraId="504FD289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Packaging Design (3)</w:t>
            </w:r>
          </w:p>
          <w:p w14:paraId="214CB8CC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Form Design (3)</w:t>
            </w:r>
          </w:p>
          <w:p w14:paraId="175A3A96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 xml:space="preserve">Introduction to </w:t>
            </w:r>
            <w:proofErr w:type="spellStart"/>
            <w:r w:rsidRPr="007B0420">
              <w:rPr>
                <w:rFonts w:ascii="Times New Roman" w:hAnsi="Times New Roman" w:cs="Times New Roman"/>
                <w:lang w:val="en-GB"/>
              </w:rPr>
              <w:t>Kansei</w:t>
            </w:r>
            <w:proofErr w:type="spellEnd"/>
            <w:r w:rsidRPr="007B0420">
              <w:rPr>
                <w:rFonts w:ascii="Times New Roman" w:hAnsi="Times New Roman" w:cs="Times New Roman"/>
                <w:lang w:val="en-GB"/>
              </w:rPr>
              <w:t xml:space="preserve"> (3)</w:t>
            </w:r>
          </w:p>
          <w:p w14:paraId="7B86431D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Design and Education (3)</w:t>
            </w:r>
          </w:p>
          <w:p w14:paraId="68C99955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Design and Behaviour (3)</w:t>
            </w:r>
          </w:p>
          <w:p w14:paraId="190C3E01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Industrial Design and Patent Ontology Model (3)</w:t>
            </w:r>
          </w:p>
          <w:p w14:paraId="05B363F7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Computer Aided Image-making (3)</w:t>
            </w:r>
          </w:p>
          <w:p w14:paraId="4E0EA5AA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Design Management (3)</w:t>
            </w:r>
          </w:p>
          <w:p w14:paraId="22F647AC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Kansei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Analysis (3)</w:t>
            </w:r>
          </w:p>
          <w:p w14:paraId="5D284DF3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Archaeology and Design (3)</w:t>
            </w:r>
          </w:p>
          <w:p w14:paraId="6E435384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Basics of Experience Design (3)</w:t>
            </w:r>
          </w:p>
          <w:p w14:paraId="27E7F2E7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Innovation Planning and Design (3)</w:t>
            </w:r>
          </w:p>
          <w:p w14:paraId="085E5CD1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Product Planning (3)</w:t>
            </w:r>
          </w:p>
          <w:p w14:paraId="271B69B0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Seminar on Professional Practice (3)</w:t>
            </w:r>
          </w:p>
          <w:p w14:paraId="61B23B69" w14:textId="77777777" w:rsidR="00B85B5D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Design Cognition (3)</w:t>
            </w:r>
          </w:p>
          <w:p w14:paraId="0DFCBC22" w14:textId="0D9E0703" w:rsidR="00B85B5D" w:rsidRPr="007B0420" w:rsidRDefault="00B85B5D" w:rsidP="0063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Design Communications (3) </w:t>
            </w:r>
          </w:p>
        </w:tc>
      </w:tr>
      <w:tr w:rsidR="00B85B5D" w:rsidRPr="007B0420" w14:paraId="52B5F73D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BAA8A0E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087F2DE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120FCEB5" w14:textId="4026DDC0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1</w:t>
            </w:r>
            <w:r w:rsidRPr="007B0420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Pr="007B0420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term</w:t>
            </w:r>
          </w:p>
        </w:tc>
        <w:tc>
          <w:tcPr>
            <w:tcW w:w="1276" w:type="dxa"/>
          </w:tcPr>
          <w:p w14:paraId="0379B18D" w14:textId="1BD0404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  <w:r w:rsidRPr="007B0420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 w:rsidRPr="007B0420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term</w:t>
            </w:r>
          </w:p>
        </w:tc>
        <w:tc>
          <w:tcPr>
            <w:tcW w:w="1276" w:type="dxa"/>
            <w:vMerge/>
          </w:tcPr>
          <w:p w14:paraId="6E9D1FB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  <w:vMerge/>
          </w:tcPr>
          <w:p w14:paraId="1CD7E51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68" w:type="dxa"/>
            <w:gridSpan w:val="2"/>
            <w:vMerge/>
          </w:tcPr>
          <w:p w14:paraId="217B6843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85" w:type="dxa"/>
            <w:vMerge/>
          </w:tcPr>
          <w:p w14:paraId="165B96D4" w14:textId="6F816898" w:rsidR="00B85B5D" w:rsidRPr="007B0420" w:rsidRDefault="00B85B5D" w:rsidP="0063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7A5CC8C7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DAD027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</w:t>
            </w:r>
          </w:p>
        </w:tc>
        <w:tc>
          <w:tcPr>
            <w:tcW w:w="2693" w:type="dxa"/>
          </w:tcPr>
          <w:p w14:paraId="4A703EB6" w14:textId="77777777" w:rsidR="00B85B5D" w:rsidRPr="007B0420" w:rsidRDefault="00B85B5D" w:rsidP="00B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Language (Chinese)</w:t>
            </w:r>
          </w:p>
        </w:tc>
        <w:tc>
          <w:tcPr>
            <w:tcW w:w="2552" w:type="dxa"/>
            <w:gridSpan w:val="2"/>
          </w:tcPr>
          <w:p w14:paraId="4F229E17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7E17A740" w14:textId="471E2C8D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received</w:t>
            </w:r>
            <w:r w:rsidRPr="007B0420">
              <w:rPr>
                <w:rFonts w:ascii="Times New Roman" w:hAnsi="Times New Roman" w:cs="Times New Roman"/>
                <w:lang w:val="en-GB"/>
              </w:rPr>
              <w:t xml:space="preserve"> before graduation)</w:t>
            </w:r>
          </w:p>
        </w:tc>
        <w:tc>
          <w:tcPr>
            <w:tcW w:w="1276" w:type="dxa"/>
            <w:vMerge w:val="restart"/>
          </w:tcPr>
          <w:p w14:paraId="0E590C0D" w14:textId="77777777" w:rsidR="00B85B5D" w:rsidRDefault="00B85B5D" w:rsidP="00634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1</w:t>
            </w:r>
            <w:r>
              <w:rPr>
                <w:rFonts w:ascii="Times New Roman" w:hAnsi="Times New Roman" w:cs="Times New Roman"/>
                <w:lang w:val="en-GB"/>
              </w:rPr>
              <w:t xml:space="preserve">, </w:t>
            </w:r>
            <w:r w:rsidRPr="007B0420">
              <w:rPr>
                <w:rFonts w:ascii="Times New Roman" w:hAnsi="Times New Roman" w:cs="Times New Roman"/>
                <w:lang w:val="en-GB"/>
              </w:rPr>
              <w:t>1</w:t>
            </w:r>
            <w:r w:rsidRPr="007B0420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 xml:space="preserve"> term</w:t>
            </w:r>
          </w:p>
          <w:p w14:paraId="5E23FC18" w14:textId="09300A12" w:rsidR="00B85B5D" w:rsidRPr="007B0420" w:rsidRDefault="00B85B5D" w:rsidP="00634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(1-1)</w:t>
            </w:r>
          </w:p>
        </w:tc>
        <w:tc>
          <w:tcPr>
            <w:tcW w:w="2409" w:type="dxa"/>
          </w:tcPr>
          <w:p w14:paraId="258B090D" w14:textId="52E8AA00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Basic Design (I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61E6F38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7418E6D7" w14:textId="43A605BC" w:rsidR="00B85B5D" w:rsidRPr="007B0420" w:rsidRDefault="00B85B5D" w:rsidP="00634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337A83C1" w14:textId="77777777" w:rsidTr="00B85B5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8F721A" w14:textId="4B829B6A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val="en-GB"/>
              </w:rPr>
              <w:t>1~</w:t>
            </w: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2</w:t>
            </w:r>
          </w:p>
        </w:tc>
        <w:tc>
          <w:tcPr>
            <w:tcW w:w="2693" w:type="dxa"/>
          </w:tcPr>
          <w:p w14:paraId="1E193A5F" w14:textId="77777777" w:rsidR="00B85B5D" w:rsidRPr="007B0420" w:rsidRDefault="00B85B5D" w:rsidP="00B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Language (English)</w:t>
            </w:r>
          </w:p>
        </w:tc>
        <w:tc>
          <w:tcPr>
            <w:tcW w:w="2552" w:type="dxa"/>
            <w:gridSpan w:val="2"/>
          </w:tcPr>
          <w:p w14:paraId="48E109B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4</w:t>
            </w:r>
          </w:p>
          <w:p w14:paraId="7C3E2B42" w14:textId="71E19D79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>received</w:t>
            </w:r>
            <w:r w:rsidRPr="007B0420">
              <w:rPr>
                <w:rFonts w:ascii="Times New Roman" w:hAnsi="Times New Roman" w:cs="Times New Roman"/>
                <w:lang w:val="en-GB"/>
              </w:rPr>
              <w:t xml:space="preserve"> before graduation)</w:t>
            </w:r>
          </w:p>
        </w:tc>
        <w:tc>
          <w:tcPr>
            <w:tcW w:w="1276" w:type="dxa"/>
            <w:vMerge/>
          </w:tcPr>
          <w:p w14:paraId="780E804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5F5B326D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Drawing</w:t>
            </w:r>
          </w:p>
        </w:tc>
        <w:tc>
          <w:tcPr>
            <w:tcW w:w="968" w:type="dxa"/>
            <w:gridSpan w:val="2"/>
          </w:tcPr>
          <w:p w14:paraId="48AA605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285" w:type="dxa"/>
            <w:vMerge/>
          </w:tcPr>
          <w:p w14:paraId="4B3E6376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13898C8E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E1D4D70" w14:textId="2F314240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1~4</w:t>
            </w:r>
          </w:p>
        </w:tc>
        <w:tc>
          <w:tcPr>
            <w:tcW w:w="2693" w:type="dxa"/>
            <w:vMerge w:val="restart"/>
          </w:tcPr>
          <w:p w14:paraId="4B588328" w14:textId="7777777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Interdisciplinary General Education</w:t>
            </w:r>
          </w:p>
          <w:p w14:paraId="4530C915" w14:textId="16436A45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 xml:space="preserve">(including domains of Humanities, Social Sciences, Natural and Engineering Sciences, Life Sciences and Health and Interdisciplinary </w:t>
            </w:r>
            <w:r w:rsidRPr="007B0420">
              <w:rPr>
                <w:rFonts w:ascii="Times New Roman" w:hAnsi="Times New Roman" w:cs="Times New Roman"/>
                <w:lang w:val="en-GB"/>
              </w:rPr>
              <w:lastRenderedPageBreak/>
              <w:t>Integration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552" w:type="dxa"/>
            <w:gridSpan w:val="2"/>
            <w:vMerge w:val="restart"/>
          </w:tcPr>
          <w:p w14:paraId="4C536C8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lastRenderedPageBreak/>
              <w:t>a minimum of 14 credits</w:t>
            </w:r>
          </w:p>
          <w:p w14:paraId="1FC8B244" w14:textId="3778897C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(students shall take courses from at least 3 in these 5 domains)</w:t>
            </w:r>
          </w:p>
        </w:tc>
        <w:tc>
          <w:tcPr>
            <w:tcW w:w="1276" w:type="dxa"/>
            <w:vMerge/>
          </w:tcPr>
          <w:p w14:paraId="716BA28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49482935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Introduction to Design</w:t>
            </w:r>
          </w:p>
        </w:tc>
        <w:tc>
          <w:tcPr>
            <w:tcW w:w="968" w:type="dxa"/>
            <w:gridSpan w:val="2"/>
          </w:tcPr>
          <w:p w14:paraId="7061A766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285" w:type="dxa"/>
            <w:vMerge/>
          </w:tcPr>
          <w:p w14:paraId="6D5FE96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325484F8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EE1D45E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589CD72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6C0FA79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2F9E097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5CDE6642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Graphics</w:t>
            </w:r>
          </w:p>
        </w:tc>
        <w:tc>
          <w:tcPr>
            <w:tcW w:w="968" w:type="dxa"/>
            <w:gridSpan w:val="2"/>
          </w:tcPr>
          <w:p w14:paraId="5B05E31E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285" w:type="dxa"/>
            <w:vMerge/>
          </w:tcPr>
          <w:p w14:paraId="0BE6DA6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0A9D7447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F7DEDBD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4D166F1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3ACDEF6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09674B92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5ACAD623" w14:textId="09D32913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Service Study (I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3285DC1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285" w:type="dxa"/>
            <w:vMerge/>
          </w:tcPr>
          <w:p w14:paraId="54598DB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22581774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5828B61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0C29DBF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0CFDE78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7576F0C4" w14:textId="5C145C6F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1-2</w:t>
            </w:r>
          </w:p>
        </w:tc>
        <w:tc>
          <w:tcPr>
            <w:tcW w:w="2409" w:type="dxa"/>
          </w:tcPr>
          <w:p w14:paraId="6EFF8331" w14:textId="749BC53F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Basic Design (II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5B58CF88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791E816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4F3F1CD8" w14:textId="77777777" w:rsidTr="00B85B5D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8888380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18298E7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322BD1C9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561BD2A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046E1BB5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Presentation Techniques</w:t>
            </w:r>
          </w:p>
        </w:tc>
        <w:tc>
          <w:tcPr>
            <w:tcW w:w="968" w:type="dxa"/>
            <w:gridSpan w:val="2"/>
          </w:tcPr>
          <w:p w14:paraId="0F298E9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285" w:type="dxa"/>
            <w:vMerge/>
          </w:tcPr>
          <w:p w14:paraId="485064F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71A93DC0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34269A1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65DB133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501E278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2FDFB76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348B6480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Theory of Colour</w:t>
            </w:r>
          </w:p>
        </w:tc>
        <w:tc>
          <w:tcPr>
            <w:tcW w:w="968" w:type="dxa"/>
            <w:gridSpan w:val="2"/>
          </w:tcPr>
          <w:p w14:paraId="629B4EE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285" w:type="dxa"/>
            <w:vMerge/>
          </w:tcPr>
          <w:p w14:paraId="7B2FBE6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7D5F0DA6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04B2ED28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5F40DB7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3A956B6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1145AF4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3960EE83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 xml:space="preserve">Introduction to </w:t>
            </w:r>
            <w:r w:rsidRPr="007B0420">
              <w:rPr>
                <w:rFonts w:ascii="Times New Roman" w:hAnsi="Times New Roman" w:cs="Times New Roman"/>
                <w:lang w:val="en-GB"/>
              </w:rPr>
              <w:lastRenderedPageBreak/>
              <w:t>Computer</w:t>
            </w:r>
          </w:p>
        </w:tc>
        <w:tc>
          <w:tcPr>
            <w:tcW w:w="968" w:type="dxa"/>
            <w:gridSpan w:val="2"/>
          </w:tcPr>
          <w:p w14:paraId="56AADD46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lastRenderedPageBreak/>
              <w:t>3</w:t>
            </w:r>
          </w:p>
        </w:tc>
        <w:tc>
          <w:tcPr>
            <w:tcW w:w="3285" w:type="dxa"/>
            <w:vMerge/>
          </w:tcPr>
          <w:p w14:paraId="73F79D6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6FBDFCD3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29B9C34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66C45D5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364C7C5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2F4A8952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5982CA5B" w14:textId="51E130E9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Service Study (II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0999EE69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285" w:type="dxa"/>
            <w:vMerge/>
          </w:tcPr>
          <w:p w14:paraId="715BF47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3278EA44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6992010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1B6FF7EE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2A807692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1D51939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5D96AA97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Industrial Product Modelling Facture</w:t>
            </w:r>
          </w:p>
        </w:tc>
        <w:tc>
          <w:tcPr>
            <w:tcW w:w="968" w:type="dxa"/>
            <w:gridSpan w:val="2"/>
          </w:tcPr>
          <w:p w14:paraId="781B544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3285" w:type="dxa"/>
            <w:vMerge/>
          </w:tcPr>
          <w:p w14:paraId="4B7DC199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16D09D9E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3C00AD1" w14:textId="0FC763AD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1~4</w:t>
            </w:r>
          </w:p>
        </w:tc>
        <w:tc>
          <w:tcPr>
            <w:tcW w:w="2693" w:type="dxa"/>
            <w:vMerge w:val="restart"/>
          </w:tcPr>
          <w:p w14:paraId="022E4721" w14:textId="5D91E256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Comprehensive Courses</w:t>
            </w:r>
          </w:p>
          <w:p w14:paraId="596BE524" w14:textId="56F3D84C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(including Leadership Forum, Learning by Practice, General Education Lecture Series and General Education Forum)</w:t>
            </w:r>
          </w:p>
        </w:tc>
        <w:tc>
          <w:tcPr>
            <w:tcW w:w="2552" w:type="dxa"/>
            <w:gridSpan w:val="2"/>
            <w:vMerge w:val="restart"/>
          </w:tcPr>
          <w:p w14:paraId="571DB512" w14:textId="501D40CF" w:rsidR="00B85B5D" w:rsidRPr="007B0420" w:rsidRDefault="00B85B5D" w:rsidP="00811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1~6 credits</w:t>
            </w:r>
          </w:p>
          <w:p w14:paraId="616FDDA6" w14:textId="332DCDA0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color w:val="FF0000"/>
                <w:lang w:val="en-GB"/>
              </w:rPr>
              <w:t xml:space="preserve">* 20 credits shall be </w:t>
            </w:r>
            <w:r>
              <w:rPr>
                <w:rFonts w:ascii="Times New Roman" w:hAnsi="Times New Roman" w:cs="Times New Roman"/>
                <w:color w:val="FF0000"/>
                <w:lang w:val="en-GB"/>
              </w:rPr>
              <w:t>received</w:t>
            </w:r>
            <w:r w:rsidRPr="007B0420">
              <w:rPr>
                <w:rFonts w:ascii="Times New Roman" w:hAnsi="Times New Roman" w:cs="Times New Roman"/>
                <w:color w:val="FF0000"/>
                <w:lang w:val="en-GB"/>
              </w:rPr>
              <w:t xml:space="preserve"> from Interdisciplinary General Education and Comprehensive Courses</w:t>
            </w:r>
          </w:p>
        </w:tc>
        <w:tc>
          <w:tcPr>
            <w:tcW w:w="1276" w:type="dxa"/>
            <w:vMerge w:val="restart"/>
          </w:tcPr>
          <w:p w14:paraId="1B971FB2" w14:textId="142B03E4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-1</w:t>
            </w:r>
          </w:p>
          <w:p w14:paraId="0FA7A2D8" w14:textId="5140F514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2D1EEE45" w14:textId="6E099C9F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Product Design (I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16A7909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35624A7E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200F8257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C3B61B5" w14:textId="318F0774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6D20362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6A2F26D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2DF32B5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64D2FC93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Material and Manufacturing Process</w:t>
            </w:r>
          </w:p>
        </w:tc>
        <w:tc>
          <w:tcPr>
            <w:tcW w:w="968" w:type="dxa"/>
            <w:gridSpan w:val="2"/>
          </w:tcPr>
          <w:p w14:paraId="0D308E4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1ACF5C2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1ED9FC6F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0E07F73C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62A4720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7E45176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3BA0289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0A41A556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Statistic Methodology</w:t>
            </w:r>
          </w:p>
        </w:tc>
        <w:tc>
          <w:tcPr>
            <w:tcW w:w="968" w:type="dxa"/>
            <w:gridSpan w:val="2"/>
          </w:tcPr>
          <w:p w14:paraId="1370997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61BCB0D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72F90F31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BB5E240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7BB5865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14E3ADE6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7D930E38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0D9566FE" w14:textId="4C774846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Service Study (III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379CE07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285" w:type="dxa"/>
            <w:vMerge/>
          </w:tcPr>
          <w:p w14:paraId="185AEB1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50BDA65C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7C8BC17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4AE4B0C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3932A24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6688071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0B849E8D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Design Method</w:t>
            </w:r>
          </w:p>
        </w:tc>
        <w:tc>
          <w:tcPr>
            <w:tcW w:w="968" w:type="dxa"/>
            <w:gridSpan w:val="2"/>
          </w:tcPr>
          <w:p w14:paraId="79C34C9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545EB7C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166E4A6B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6A3F96E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2BA4BAE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41947003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0A6400D6" w14:textId="5DEB9368" w:rsidR="00B85B5D" w:rsidRPr="007B0420" w:rsidRDefault="00B85B5D" w:rsidP="00634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2</w:t>
            </w:r>
            <w:r>
              <w:rPr>
                <w:rFonts w:ascii="Times New Roman" w:hAnsi="Times New Roman" w:cs="Times New Roman"/>
                <w:lang w:val="en-GB"/>
              </w:rPr>
              <w:t>-2</w:t>
            </w:r>
          </w:p>
        </w:tc>
        <w:tc>
          <w:tcPr>
            <w:tcW w:w="2409" w:type="dxa"/>
          </w:tcPr>
          <w:p w14:paraId="3980D8B3" w14:textId="3B3D0363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Product Design (II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1F06256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49D5496A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68090960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029955C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76539D8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1E48431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55424FF3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6C020204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Human Factors</w:t>
            </w:r>
          </w:p>
        </w:tc>
        <w:tc>
          <w:tcPr>
            <w:tcW w:w="968" w:type="dxa"/>
            <w:gridSpan w:val="2"/>
          </w:tcPr>
          <w:p w14:paraId="241448C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3939589B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43202596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3DB98443" w14:textId="7777777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  <w:vMerge/>
          </w:tcPr>
          <w:p w14:paraId="1113D6C2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552" w:type="dxa"/>
            <w:gridSpan w:val="2"/>
            <w:vMerge/>
          </w:tcPr>
          <w:p w14:paraId="661B631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43B470A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7C52523D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Computer Aided Design and Manufacturing</w:t>
            </w:r>
          </w:p>
        </w:tc>
        <w:tc>
          <w:tcPr>
            <w:tcW w:w="968" w:type="dxa"/>
            <w:gridSpan w:val="2"/>
          </w:tcPr>
          <w:p w14:paraId="7D29E85D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4BC441E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08277916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4EC4F5" w14:textId="29F77A0E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</w:t>
            </w:r>
          </w:p>
        </w:tc>
        <w:tc>
          <w:tcPr>
            <w:tcW w:w="2693" w:type="dxa"/>
          </w:tcPr>
          <w:p w14:paraId="3FE6C033" w14:textId="161234AB" w:rsidR="00B85B5D" w:rsidRPr="007B0420" w:rsidRDefault="00B85B5D" w:rsidP="00B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Calculus</w:t>
            </w:r>
          </w:p>
        </w:tc>
        <w:tc>
          <w:tcPr>
            <w:tcW w:w="1276" w:type="dxa"/>
          </w:tcPr>
          <w:p w14:paraId="12682C29" w14:textId="537B45D5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276" w:type="dxa"/>
          </w:tcPr>
          <w:p w14:paraId="4172ED3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 w:val="restart"/>
          </w:tcPr>
          <w:p w14:paraId="7104673F" w14:textId="1731E961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-1</w:t>
            </w:r>
          </w:p>
          <w:p w14:paraId="50F9C22A" w14:textId="04CF13A9" w:rsidR="00B85B5D" w:rsidRPr="007B0420" w:rsidRDefault="00B85B5D" w:rsidP="0063424A">
            <w:pPr>
              <w:tabs>
                <w:tab w:val="center" w:pos="60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189A9CDA" w14:textId="5CFC0B5E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Industrial Design (I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7E8017A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131783C9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1C6022BB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5CE3E8" w14:textId="3B32E1AF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</w:t>
            </w:r>
          </w:p>
        </w:tc>
        <w:tc>
          <w:tcPr>
            <w:tcW w:w="2693" w:type="dxa"/>
          </w:tcPr>
          <w:p w14:paraId="1FA02DD9" w14:textId="2A08C03B" w:rsidR="00B85B5D" w:rsidRPr="007B0420" w:rsidRDefault="00B85B5D" w:rsidP="00B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General Physics</w:t>
            </w:r>
          </w:p>
        </w:tc>
        <w:tc>
          <w:tcPr>
            <w:tcW w:w="1276" w:type="dxa"/>
          </w:tcPr>
          <w:p w14:paraId="5F0BAD54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5E056500" w14:textId="2CC3601E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1276" w:type="dxa"/>
            <w:vMerge/>
          </w:tcPr>
          <w:p w14:paraId="1000AA03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0486F5FB" w14:textId="77777777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Mechanism</w:t>
            </w:r>
          </w:p>
        </w:tc>
        <w:tc>
          <w:tcPr>
            <w:tcW w:w="968" w:type="dxa"/>
            <w:gridSpan w:val="2"/>
          </w:tcPr>
          <w:p w14:paraId="48975D33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71DF3E26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2B593877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11B34" w14:textId="5E4B19B7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1~2</w:t>
            </w:r>
          </w:p>
        </w:tc>
        <w:tc>
          <w:tcPr>
            <w:tcW w:w="2693" w:type="dxa"/>
          </w:tcPr>
          <w:p w14:paraId="241D675E" w14:textId="022671E1" w:rsidR="00B85B5D" w:rsidRPr="007B0420" w:rsidRDefault="00B85B5D" w:rsidP="00B85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Military Training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171353F2" w14:textId="17EB6389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</w:tcPr>
          <w:p w14:paraId="5B8839BD" w14:textId="3C564B59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</w:tcPr>
          <w:p w14:paraId="141BE4CD" w14:textId="64862286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  <w:r>
              <w:rPr>
                <w:rFonts w:ascii="Times New Roman" w:hAnsi="Times New Roman" w:cs="Times New Roman"/>
                <w:lang w:val="en-GB"/>
              </w:rPr>
              <w:t>-2</w:t>
            </w:r>
          </w:p>
          <w:p w14:paraId="0D25377C" w14:textId="70D2DD71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67CE4D90" w14:textId="3EFD6BA2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Industrial Design (II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70826C0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5676EC6F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41DE3020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8D7F46A" w14:textId="5595783D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B0420">
              <w:rPr>
                <w:rFonts w:ascii="Times New Roman" w:hAnsi="Times New Roman" w:cs="Times New Roman"/>
                <w:b w:val="0"/>
                <w:bCs w:val="0"/>
                <w:lang w:val="en-GB"/>
              </w:rPr>
              <w:t>1~3</w:t>
            </w:r>
          </w:p>
        </w:tc>
        <w:tc>
          <w:tcPr>
            <w:tcW w:w="2693" w:type="dxa"/>
          </w:tcPr>
          <w:p w14:paraId="2FC84F6A" w14:textId="62328D02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Physical Education</w:t>
            </w:r>
          </w:p>
        </w:tc>
        <w:tc>
          <w:tcPr>
            <w:tcW w:w="1276" w:type="dxa"/>
          </w:tcPr>
          <w:p w14:paraId="329B653C" w14:textId="48585F31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</w:tcPr>
          <w:p w14:paraId="0E876C77" w14:textId="0148B000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276" w:type="dxa"/>
            <w:vMerge w:val="restart"/>
          </w:tcPr>
          <w:p w14:paraId="7C58D783" w14:textId="2C7CA07D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-1</w:t>
            </w:r>
          </w:p>
          <w:p w14:paraId="7750A4F6" w14:textId="08E74CDE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6BD5729E" w14:textId="5CA0F7DE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Thesis Project (I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769AFDF9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330E2CEC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7554CD53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E92607" w14:textId="22F54AEA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</w:tcPr>
          <w:p w14:paraId="22648B53" w14:textId="37C1DAD7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0641AC26" w14:textId="5B2F1191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075DBBD" w14:textId="1990984A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vMerge/>
          </w:tcPr>
          <w:p w14:paraId="647BA265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09" w:type="dxa"/>
          </w:tcPr>
          <w:p w14:paraId="7611FA7E" w14:textId="2C14A960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Practical Training</w:t>
            </w:r>
          </w:p>
        </w:tc>
        <w:tc>
          <w:tcPr>
            <w:tcW w:w="968" w:type="dxa"/>
            <w:gridSpan w:val="2"/>
          </w:tcPr>
          <w:p w14:paraId="2AC3B301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3285" w:type="dxa"/>
            <w:vMerge/>
          </w:tcPr>
          <w:p w14:paraId="30B6F153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85B5D" w:rsidRPr="007B0420" w14:paraId="181BEF3B" w14:textId="77777777" w:rsidTr="00B85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55D0A1" w14:textId="68956295" w:rsidR="00B85B5D" w:rsidRPr="007B0420" w:rsidRDefault="00B85B5D" w:rsidP="007B0420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</w:p>
        </w:tc>
        <w:tc>
          <w:tcPr>
            <w:tcW w:w="2693" w:type="dxa"/>
          </w:tcPr>
          <w:p w14:paraId="6431847B" w14:textId="2D3BC22F" w:rsidR="00B85B5D" w:rsidRPr="007B0420" w:rsidRDefault="00B85B5D" w:rsidP="004F5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5AB45446" w14:textId="56B307B6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5311E95B" w14:textId="3747C08F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AEC6A7F" w14:textId="3EE4D1AF" w:rsidR="00B85B5D" w:rsidRPr="007B0420" w:rsidRDefault="00B85B5D" w:rsidP="00634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-2</w:t>
            </w:r>
          </w:p>
        </w:tc>
        <w:tc>
          <w:tcPr>
            <w:tcW w:w="2409" w:type="dxa"/>
          </w:tcPr>
          <w:p w14:paraId="4ABE5224" w14:textId="2F6D06ED" w:rsidR="00B85B5D" w:rsidRPr="007B0420" w:rsidRDefault="00B85B5D" w:rsidP="007B0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Thesis Project (II</w:t>
            </w:r>
            <w:r w:rsidRPr="007B0420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968" w:type="dxa"/>
            <w:gridSpan w:val="2"/>
          </w:tcPr>
          <w:p w14:paraId="02621E47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7B0420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3285" w:type="dxa"/>
            <w:vMerge/>
          </w:tcPr>
          <w:p w14:paraId="09302C30" w14:textId="77777777" w:rsidR="00B85B5D" w:rsidRPr="007B0420" w:rsidRDefault="00B85B5D" w:rsidP="007B0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02B560FA" w14:textId="41C3EADC" w:rsidR="009A52A0" w:rsidRDefault="009A52A0" w:rsidP="007B0420">
      <w:pPr>
        <w:jc w:val="center"/>
        <w:rPr>
          <w:lang w:val="en-GB"/>
        </w:rPr>
      </w:pPr>
    </w:p>
    <w:p w14:paraId="1415C048" w14:textId="77777777" w:rsidR="009A52A0" w:rsidRDefault="009A52A0">
      <w:pPr>
        <w:widowControl/>
        <w:rPr>
          <w:lang w:val="en-GB"/>
        </w:rPr>
      </w:pPr>
      <w:r>
        <w:rPr>
          <w:lang w:val="en-GB"/>
        </w:rPr>
        <w:br w:type="page"/>
      </w:r>
    </w:p>
    <w:tbl>
      <w:tblPr>
        <w:tblStyle w:val="1-5"/>
        <w:tblpPr w:leftFromText="180" w:rightFromText="180" w:vertAnchor="page" w:tblpY="2385"/>
        <w:tblW w:w="13928" w:type="dxa"/>
        <w:tblLook w:val="04A0" w:firstRow="1" w:lastRow="0" w:firstColumn="1" w:lastColumn="0" w:noHBand="0" w:noVBand="1"/>
      </w:tblPr>
      <w:tblGrid>
        <w:gridCol w:w="4643"/>
        <w:gridCol w:w="9285"/>
      </w:tblGrid>
      <w:tr w:rsidR="00480AC3" w:rsidRPr="006A4E81" w14:paraId="21BAF955" w14:textId="77777777" w:rsidTr="00611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61B8B98C" w14:textId="77777777" w:rsidR="00480AC3" w:rsidRPr="006A4E81" w:rsidRDefault="00480AC3" w:rsidP="00480AC3">
            <w:pPr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>Professional Required Courses</w:t>
            </w:r>
          </w:p>
        </w:tc>
        <w:tc>
          <w:tcPr>
            <w:tcW w:w="9285" w:type="dxa"/>
            <w:shd w:val="clear" w:color="auto" w:fill="auto"/>
          </w:tcPr>
          <w:p w14:paraId="06B325BA" w14:textId="77777777" w:rsidR="00480AC3" w:rsidRPr="006A4E81" w:rsidRDefault="00480AC3" w:rsidP="00480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>Prerequisite Courses (term time)</w:t>
            </w:r>
          </w:p>
        </w:tc>
      </w:tr>
      <w:tr w:rsidR="00480AC3" w:rsidRPr="006A4E81" w14:paraId="5C4B22BA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1CFC0487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Product Design (1)</w:t>
            </w:r>
          </w:p>
        </w:tc>
        <w:tc>
          <w:tcPr>
            <w:tcW w:w="9285" w:type="dxa"/>
            <w:shd w:val="clear" w:color="auto" w:fill="auto"/>
          </w:tcPr>
          <w:p w14:paraId="0B466FEF" w14:textId="13957379" w:rsidR="00480AC3" w:rsidRPr="006A4E81" w:rsidRDefault="00480AC3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>Pres</w:t>
            </w:r>
            <w:r w:rsidR="00441EFF">
              <w:rPr>
                <w:rFonts w:ascii="Times New Roman" w:hAnsi="Times New Roman" w:cs="Times New Roman"/>
                <w:lang w:val="en-GB"/>
              </w:rPr>
              <w:t>entation Techniques (Year 1, 2</w:t>
            </w:r>
            <w:r w:rsidR="00441EFF"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 w:rsidRPr="006A4E81">
              <w:rPr>
                <w:rFonts w:ascii="Times New Roman" w:hAnsi="Times New Roman" w:cs="Times New Roman"/>
                <w:lang w:val="en-GB"/>
              </w:rPr>
              <w:t xml:space="preserve"> term), </w:t>
            </w:r>
          </w:p>
          <w:p w14:paraId="2840E2D7" w14:textId="11097A9E" w:rsidR="00480AC3" w:rsidRPr="006A4E81" w:rsidRDefault="00480AC3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>Industrial Produc</w:t>
            </w:r>
            <w:r w:rsidR="00441EFF">
              <w:rPr>
                <w:rFonts w:ascii="Times New Roman" w:hAnsi="Times New Roman" w:cs="Times New Roman"/>
                <w:lang w:val="en-GB"/>
              </w:rPr>
              <w:t>t Modelling Facture (Year 1, 2</w:t>
            </w:r>
            <w:r w:rsidR="00441EFF"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 w:rsidRPr="006A4E81">
              <w:rPr>
                <w:rFonts w:ascii="Times New Roman" w:hAnsi="Times New Roman" w:cs="Times New Roman"/>
                <w:lang w:val="en-GB"/>
              </w:rPr>
              <w:t xml:space="preserve"> term)</w:t>
            </w:r>
          </w:p>
        </w:tc>
      </w:tr>
      <w:tr w:rsidR="00480AC3" w:rsidRPr="006A4E81" w14:paraId="58C59E63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4980247E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Product Design (2)</w:t>
            </w:r>
          </w:p>
        </w:tc>
        <w:tc>
          <w:tcPr>
            <w:tcW w:w="9285" w:type="dxa"/>
            <w:shd w:val="clear" w:color="auto" w:fill="auto"/>
          </w:tcPr>
          <w:p w14:paraId="5404D754" w14:textId="0BE8879D" w:rsidR="00480AC3" w:rsidRPr="006A4E81" w:rsidRDefault="00441EFF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Graphics (Year 1, 1</w:t>
            </w:r>
            <w:r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80AC3" w:rsidRPr="006A4E81">
              <w:rPr>
                <w:rFonts w:ascii="Times New Roman" w:hAnsi="Times New Roman" w:cs="Times New Roman"/>
                <w:lang w:val="en-GB"/>
              </w:rPr>
              <w:t>te</w:t>
            </w:r>
            <w:r>
              <w:rPr>
                <w:rFonts w:ascii="Times New Roman" w:hAnsi="Times New Roman" w:cs="Times New Roman"/>
                <w:lang w:val="en-GB"/>
              </w:rPr>
              <w:t>rm), Design Methods (Year 2, 1</w:t>
            </w:r>
            <w:r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80AC3" w:rsidRPr="006A4E81">
              <w:rPr>
                <w:rFonts w:ascii="Times New Roman" w:hAnsi="Times New Roman" w:cs="Times New Roman"/>
                <w:lang w:val="en-GB"/>
              </w:rPr>
              <w:t>term)</w:t>
            </w:r>
          </w:p>
        </w:tc>
      </w:tr>
      <w:tr w:rsidR="00480AC3" w:rsidRPr="006A4E81" w14:paraId="492260B7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305A12E2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Industrial Design (1)</w:t>
            </w:r>
          </w:p>
        </w:tc>
        <w:tc>
          <w:tcPr>
            <w:tcW w:w="9285" w:type="dxa"/>
            <w:shd w:val="clear" w:color="auto" w:fill="auto"/>
          </w:tcPr>
          <w:p w14:paraId="0A93368E" w14:textId="7C8AB868" w:rsidR="00480AC3" w:rsidRPr="006A4E81" w:rsidRDefault="00441EFF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Human Factors (Year 2, 2</w:t>
            </w:r>
            <w:r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80AC3" w:rsidRPr="006A4E81">
              <w:rPr>
                <w:rFonts w:ascii="Times New Roman" w:hAnsi="Times New Roman" w:cs="Times New Roman"/>
                <w:lang w:val="en-GB"/>
              </w:rPr>
              <w:t xml:space="preserve">term), </w:t>
            </w:r>
          </w:p>
          <w:p w14:paraId="4CA09FE1" w14:textId="6FDA79A2" w:rsidR="00480AC3" w:rsidRPr="006A4E81" w:rsidRDefault="00480AC3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 xml:space="preserve">Computer Aided Design </w:t>
            </w:r>
            <w:r w:rsidR="00441EFF">
              <w:rPr>
                <w:rFonts w:ascii="Times New Roman" w:hAnsi="Times New Roman" w:cs="Times New Roman"/>
                <w:lang w:val="en-GB"/>
              </w:rPr>
              <w:t>and Manufacturing (Year 2, 2</w:t>
            </w:r>
            <w:r w:rsidR="00441EFF"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nd</w:t>
            </w:r>
            <w:r w:rsidR="00441EFF">
              <w:rPr>
                <w:rFonts w:ascii="Times New Roman" w:hAnsi="Times New Roman" w:cs="Times New Roman"/>
                <w:lang w:val="en-GB"/>
              </w:rPr>
              <w:t xml:space="preserve"> t</w:t>
            </w:r>
            <w:r w:rsidRPr="006A4E81">
              <w:rPr>
                <w:rFonts w:ascii="Times New Roman" w:hAnsi="Times New Roman" w:cs="Times New Roman"/>
                <w:lang w:val="en-GB"/>
              </w:rPr>
              <w:t>erm)</w:t>
            </w:r>
          </w:p>
        </w:tc>
      </w:tr>
      <w:tr w:rsidR="00480AC3" w:rsidRPr="006A4E81" w14:paraId="13AB314E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46E52E7D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Industrial Design (2)</w:t>
            </w:r>
          </w:p>
        </w:tc>
        <w:tc>
          <w:tcPr>
            <w:tcW w:w="9285" w:type="dxa"/>
            <w:shd w:val="clear" w:color="auto" w:fill="auto"/>
          </w:tcPr>
          <w:p w14:paraId="61353B5D" w14:textId="6258758E" w:rsidR="00480AC3" w:rsidRPr="006A4E81" w:rsidRDefault="00480AC3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>Material</w:t>
            </w:r>
            <w:r w:rsidR="00441EFF">
              <w:rPr>
                <w:rFonts w:ascii="Times New Roman" w:hAnsi="Times New Roman" w:cs="Times New Roman"/>
                <w:lang w:val="en-GB"/>
              </w:rPr>
              <w:t xml:space="preserve"> and Manufacturing (Year 2, 1</w:t>
            </w:r>
            <w:r w:rsidR="00441EFF"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 w:rsidR="00441EF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6A4E81">
              <w:rPr>
                <w:rFonts w:ascii="Times New Roman" w:hAnsi="Times New Roman" w:cs="Times New Roman"/>
                <w:lang w:val="en-GB"/>
              </w:rPr>
              <w:t>term),</w:t>
            </w:r>
          </w:p>
          <w:p w14:paraId="52334357" w14:textId="5CE6EB99" w:rsidR="00480AC3" w:rsidRPr="006A4E81" w:rsidRDefault="00441EFF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Process Mechanism (Year 3, 1</w:t>
            </w:r>
            <w:r w:rsidRPr="00441EFF">
              <w:rPr>
                <w:rFonts w:ascii="Times New Roman" w:hAnsi="Times New Roman" w:cs="Times New Roman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80AC3" w:rsidRPr="006A4E81">
              <w:rPr>
                <w:rFonts w:ascii="Times New Roman" w:hAnsi="Times New Roman" w:cs="Times New Roman"/>
                <w:lang w:val="en-GB"/>
              </w:rPr>
              <w:t>term)</w:t>
            </w:r>
          </w:p>
        </w:tc>
      </w:tr>
      <w:tr w:rsidR="00480AC3" w:rsidRPr="006A4E81" w14:paraId="6FC63716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298F48DE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Thesis Design (1)</w:t>
            </w:r>
          </w:p>
        </w:tc>
        <w:tc>
          <w:tcPr>
            <w:tcW w:w="9285" w:type="dxa"/>
            <w:shd w:val="clear" w:color="auto" w:fill="auto"/>
          </w:tcPr>
          <w:p w14:paraId="78EB23B8" w14:textId="67B6B957" w:rsidR="00480AC3" w:rsidRPr="006A4E81" w:rsidRDefault="00480AC3" w:rsidP="00441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 xml:space="preserve">Product Design </w:t>
            </w:r>
            <w:r w:rsidR="00441EFF">
              <w:rPr>
                <w:rFonts w:ascii="Times New Roman" w:hAnsi="Times New Roman" w:cs="Times New Roman"/>
                <w:lang w:val="en-GB"/>
              </w:rPr>
              <w:t>(I), (II)</w:t>
            </w:r>
            <w:r w:rsidRPr="006A4E81">
              <w:rPr>
                <w:rFonts w:ascii="Times New Roman" w:hAnsi="Times New Roman" w:cs="Times New Roman"/>
                <w:lang w:val="en-GB"/>
              </w:rPr>
              <w:t xml:space="preserve">, Industrial Design </w:t>
            </w:r>
            <w:r w:rsidR="00441EFF">
              <w:rPr>
                <w:rFonts w:ascii="Times New Roman" w:hAnsi="Times New Roman" w:cs="Times New Roman"/>
                <w:lang w:val="en-GB"/>
              </w:rPr>
              <w:t>(I), (II)</w:t>
            </w:r>
          </w:p>
        </w:tc>
      </w:tr>
      <w:tr w:rsidR="00480AC3" w:rsidRPr="006A4E81" w14:paraId="20EE7E30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223C40E7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 xml:space="preserve">Introduction to </w:t>
            </w:r>
            <w:proofErr w:type="spellStart"/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Kansei</w:t>
            </w:r>
            <w:proofErr w:type="spellEnd"/>
          </w:p>
        </w:tc>
        <w:tc>
          <w:tcPr>
            <w:tcW w:w="9285" w:type="dxa"/>
            <w:shd w:val="clear" w:color="auto" w:fill="auto"/>
          </w:tcPr>
          <w:p w14:paraId="7C92A5C5" w14:textId="275B48D8" w:rsidR="00480AC3" w:rsidRPr="006A4E81" w:rsidRDefault="00480AC3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 xml:space="preserve">Product Design </w:t>
            </w:r>
            <w:r w:rsidR="00441EFF">
              <w:rPr>
                <w:rFonts w:ascii="Times New Roman" w:hAnsi="Times New Roman" w:cs="Times New Roman"/>
                <w:lang w:val="en-GB"/>
              </w:rPr>
              <w:t>(I)</w:t>
            </w:r>
          </w:p>
        </w:tc>
      </w:tr>
      <w:tr w:rsidR="00480AC3" w:rsidRPr="006A4E81" w14:paraId="0B0E4D75" w14:textId="77777777" w:rsidTr="00611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shd w:val="clear" w:color="auto" w:fill="auto"/>
          </w:tcPr>
          <w:p w14:paraId="786BC895" w14:textId="77777777" w:rsidR="00480AC3" w:rsidRPr="006A4E81" w:rsidRDefault="00480AC3" w:rsidP="00480AC3">
            <w:pPr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>Kansei</w:t>
            </w:r>
            <w:proofErr w:type="spellEnd"/>
            <w:r w:rsidRPr="006A4E81">
              <w:rPr>
                <w:rFonts w:ascii="Times New Roman" w:hAnsi="Times New Roman" w:cs="Times New Roman"/>
                <w:b w:val="0"/>
                <w:lang w:val="en-GB"/>
              </w:rPr>
              <w:t xml:space="preserve"> Analysis</w:t>
            </w:r>
          </w:p>
        </w:tc>
        <w:tc>
          <w:tcPr>
            <w:tcW w:w="9285" w:type="dxa"/>
            <w:shd w:val="clear" w:color="auto" w:fill="auto"/>
          </w:tcPr>
          <w:p w14:paraId="59FAF177" w14:textId="77777777" w:rsidR="00480AC3" w:rsidRPr="006A4E81" w:rsidRDefault="00480AC3" w:rsidP="0048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6A4E81">
              <w:rPr>
                <w:rFonts w:ascii="Times New Roman" w:hAnsi="Times New Roman" w:cs="Times New Roman"/>
                <w:lang w:val="en-GB"/>
              </w:rPr>
              <w:t xml:space="preserve">Introduction to </w:t>
            </w:r>
            <w:proofErr w:type="spellStart"/>
            <w:r w:rsidRPr="006A4E81">
              <w:rPr>
                <w:rFonts w:ascii="Times New Roman" w:hAnsi="Times New Roman" w:cs="Times New Roman"/>
                <w:lang w:val="en-GB"/>
              </w:rPr>
              <w:t>Kansei</w:t>
            </w:r>
            <w:proofErr w:type="spellEnd"/>
          </w:p>
        </w:tc>
      </w:tr>
    </w:tbl>
    <w:p w14:paraId="6D8C7DD3" w14:textId="115CC359" w:rsidR="00453751" w:rsidRPr="00611E21" w:rsidRDefault="00480AC3" w:rsidP="009A52A0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11E2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Prerequisite Courses for Professional Required Courses </w:t>
      </w:r>
    </w:p>
    <w:sectPr w:rsidR="00453751" w:rsidRPr="00611E21" w:rsidSect="00A97AFD">
      <w:pgSz w:w="1682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0D71"/>
    <w:multiLevelType w:val="hybridMultilevel"/>
    <w:tmpl w:val="A1524B56"/>
    <w:lvl w:ilvl="0" w:tplc="8D16F32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6626CA"/>
    <w:multiLevelType w:val="hybridMultilevel"/>
    <w:tmpl w:val="9648E0E8"/>
    <w:lvl w:ilvl="0" w:tplc="AC18A6F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2E5B6E"/>
    <w:multiLevelType w:val="hybridMultilevel"/>
    <w:tmpl w:val="C45C8972"/>
    <w:lvl w:ilvl="0" w:tplc="35DCB6E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FD"/>
    <w:rsid w:val="00246FF6"/>
    <w:rsid w:val="00254388"/>
    <w:rsid w:val="00377E6B"/>
    <w:rsid w:val="003F300A"/>
    <w:rsid w:val="00441EFF"/>
    <w:rsid w:val="00453751"/>
    <w:rsid w:val="00477AC3"/>
    <w:rsid w:val="00480AC3"/>
    <w:rsid w:val="004F5899"/>
    <w:rsid w:val="00611E21"/>
    <w:rsid w:val="0063424A"/>
    <w:rsid w:val="006A4E81"/>
    <w:rsid w:val="007B0420"/>
    <w:rsid w:val="007D4D42"/>
    <w:rsid w:val="00811734"/>
    <w:rsid w:val="009A52A0"/>
    <w:rsid w:val="00A52E2B"/>
    <w:rsid w:val="00A97AFD"/>
    <w:rsid w:val="00AC3CAD"/>
    <w:rsid w:val="00B348BF"/>
    <w:rsid w:val="00B60481"/>
    <w:rsid w:val="00B85B5D"/>
    <w:rsid w:val="00D0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504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420"/>
    <w:pPr>
      <w:ind w:leftChars="200" w:left="480"/>
    </w:pPr>
  </w:style>
  <w:style w:type="table" w:styleId="1-5">
    <w:name w:val="Grid Table 1 Light Accent 5"/>
    <w:basedOn w:val="a1"/>
    <w:uiPriority w:val="46"/>
    <w:rsid w:val="007B0420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444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lin-chen.lin@network.rca.ac.uk</dc:creator>
  <cp:keywords/>
  <dc:description/>
  <cp:lastModifiedBy>lin-chen.lin@network.rca.ac.uk</cp:lastModifiedBy>
  <cp:revision>8</cp:revision>
  <dcterms:created xsi:type="dcterms:W3CDTF">2019-01-04T05:33:00Z</dcterms:created>
  <dcterms:modified xsi:type="dcterms:W3CDTF">2019-01-09T05:26:00Z</dcterms:modified>
</cp:coreProperties>
</file>